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6341" w:rsidRDefault="00906341" w:rsidP="00906341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906341">
        <w:rPr>
          <w:rFonts w:ascii="Adobe Arabic" w:hAnsi="Adobe Arabic" w:cs="Adobe Arabic"/>
          <w:sz w:val="28"/>
          <w:szCs w:val="28"/>
          <w:rtl/>
        </w:rPr>
        <w:t>صفحة "</w:t>
      </w:r>
      <w:r>
        <w:rPr>
          <w:rFonts w:ascii="Adobe Arabic" w:hAnsi="Adobe Arabic" w:cs="Adobe Arabic"/>
          <w:sz w:val="28"/>
          <w:szCs w:val="28"/>
          <w:rtl/>
        </w:rPr>
        <w:t xml:space="preserve"> 132 - 141</w:t>
      </w:r>
      <w:r w:rsidRPr="00906341">
        <w:rPr>
          <w:rFonts w:ascii="Adobe Arabic" w:hAnsi="Adobe Arabic" w:cs="Adobe Arabic"/>
          <w:sz w:val="28"/>
          <w:szCs w:val="28"/>
          <w:rtl/>
        </w:rPr>
        <w:t xml:space="preserve"> "</w:t>
      </w:r>
    </w:p>
    <w:p w:rsidR="00906341" w:rsidRDefault="00906341" w:rsidP="00906341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227" w:type="dxa"/>
        <w:tblLook w:val="04A0" w:firstRow="1" w:lastRow="0" w:firstColumn="1" w:lastColumn="0" w:noHBand="0" w:noVBand="1"/>
      </w:tblPr>
      <w:tblGrid>
        <w:gridCol w:w="15045"/>
      </w:tblGrid>
      <w:tr w:rsidR="00906341" w:rsidTr="008F248B">
        <w:tc>
          <w:tcPr>
            <w:tcW w:w="1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06341" w:rsidRPr="00594AE5" w:rsidRDefault="00594AE5" w:rsidP="00594AE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السابع الأساسي                                      المبحث: التربية الفنية                                      عنوان الوحدة: التشكيل والتركيب والبناء                           عدد الحصص: .........         </w:t>
            </w:r>
          </w:p>
        </w:tc>
      </w:tr>
      <w:tr w:rsidR="00906341" w:rsidTr="008F248B">
        <w:tc>
          <w:tcPr>
            <w:tcW w:w="1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06341" w:rsidRPr="00A45CB7" w:rsidRDefault="00594AE5" w:rsidP="00594AE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="00906341" w:rsidRPr="001E4CD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="00B35E0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الحفر على سطوح متنوعة: </w:t>
            </w:r>
            <w:r w:rsidR="00906341" w:rsidRPr="001E4CDD">
              <w:rPr>
                <w:rFonts w:ascii="Adobe Arabic" w:hAnsi="Adobe Arabic" w:cs="Adobe Arabic" w:hint="cs"/>
                <w:sz w:val="32"/>
                <w:szCs w:val="32"/>
                <w:rtl/>
              </w:rPr>
              <w:t>الحفر على البولسترين</w:t>
            </w:r>
            <w:r w:rsidR="0090634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</w:t>
            </w:r>
            <w:r w:rsidR="00B35E0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="0090634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="00906341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90634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</w:t>
            </w:r>
            <w:r w:rsidR="0090634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</w:t>
            </w:r>
            <w:r w:rsidR="00906341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="00906341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="00906341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="00906341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="00906341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="00906341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="00906341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="00906341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906341"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906341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906341"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906341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906341" w:rsidTr="008F248B">
        <w:tc>
          <w:tcPr>
            <w:tcW w:w="1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06341" w:rsidRPr="00906341" w:rsidRDefault="00906341" w:rsidP="0090634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1E4CD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</w:t>
            </w:r>
            <w:r w:rsidRPr="001E4CD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كل ما تم تعلمه بالتربية الفنية سابقاً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Pr="001E4CD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="00C67C7F">
              <w:rPr>
                <w:rFonts w:ascii="Adobe Arabic" w:hAnsi="Adobe Arabic" w:cs="Adobe Arabic"/>
                <w:sz w:val="32"/>
                <w:szCs w:val="32"/>
                <w:rtl/>
              </w:rPr>
              <w:t>التكامل الرأسي: الصف 1 – 10 / وحدة 3+4</w:t>
            </w:r>
            <w:r w:rsidR="00C67C7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1E4CD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</w:t>
            </w:r>
            <w:r w:rsidRPr="001E4CD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</w:t>
            </w:r>
            <w:r w:rsidRPr="001E4CDD">
              <w:rPr>
                <w:rFonts w:ascii="Adobe Arabic" w:hAnsi="Adobe Arabic" w:cs="Adobe Arabic"/>
                <w:sz w:val="32"/>
                <w:szCs w:val="32"/>
                <w:rtl/>
              </w:rPr>
              <w:t>التكامل الأفقي</w:t>
            </w:r>
            <w:r w:rsidRPr="001E4CDD">
              <w:rPr>
                <w:rFonts w:ascii="Adobe Arabic" w:hAnsi="Adobe Arabic" w:cs="Adobe Arabic" w:hint="cs"/>
                <w:sz w:val="32"/>
                <w:szCs w:val="32"/>
                <w:rtl/>
              </w:rPr>
              <w:t>: علوم: مادة البوليستر</w:t>
            </w:r>
          </w:p>
        </w:tc>
      </w:tr>
    </w:tbl>
    <w:p w:rsidR="00B2724E" w:rsidRPr="001E4CDD" w:rsidRDefault="00C03AFC" w:rsidP="003B3FDF">
      <w:pPr>
        <w:rPr>
          <w:rFonts w:ascii="Adobe Arabic" w:hAnsi="Adobe Arabic" w:cs="Adobe Arabic"/>
          <w:sz w:val="32"/>
          <w:szCs w:val="32"/>
          <w:rtl/>
        </w:rPr>
      </w:pPr>
      <w:r w:rsidRPr="001E4CDD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1E4CDD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1E4CDD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37"/>
        <w:gridCol w:w="2827"/>
        <w:gridCol w:w="1657"/>
        <w:gridCol w:w="1133"/>
        <w:gridCol w:w="1037"/>
        <w:gridCol w:w="4598"/>
        <w:gridCol w:w="939"/>
      </w:tblGrid>
      <w:tr w:rsidR="00812415" w:rsidRPr="001E4CDD" w:rsidTr="008F248B">
        <w:trPr>
          <w:trHeight w:val="213"/>
        </w:trPr>
        <w:tc>
          <w:tcPr>
            <w:tcW w:w="293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E4CDD" w:rsidRDefault="00812415" w:rsidP="00906341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1E4CDD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82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E4CDD" w:rsidRDefault="00812415" w:rsidP="00906341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1E4CDD">
              <w:rPr>
                <w:rFonts w:ascii="Adobe Arabic" w:hAnsi="Adobe Arabic" w:cs="Adobe Arabic"/>
                <w:sz w:val="28"/>
                <w:szCs w:val="28"/>
                <w:rtl/>
              </w:rPr>
              <w:t>المواد والأدوات والتجهيزات</w:t>
            </w:r>
          </w:p>
          <w:p w:rsidR="00812415" w:rsidRPr="001E4CDD" w:rsidRDefault="00812415" w:rsidP="009063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E4CDD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E4CDD" w:rsidRDefault="00812415" w:rsidP="009063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E4CDD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E4CDD" w:rsidRDefault="00812415" w:rsidP="009063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E4CDD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E4CDD" w:rsidRDefault="00812415" w:rsidP="009063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E4CDD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1E4CDD" w:rsidTr="008F248B">
        <w:trPr>
          <w:trHeight w:val="146"/>
        </w:trPr>
        <w:tc>
          <w:tcPr>
            <w:tcW w:w="293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E4CDD" w:rsidRDefault="00812415" w:rsidP="00906341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82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E4CDD" w:rsidRDefault="00812415" w:rsidP="00906341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E4CDD" w:rsidRDefault="00812415" w:rsidP="00906341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E4CDD" w:rsidRDefault="00812415" w:rsidP="009063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E4CDD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E4CDD" w:rsidRDefault="00812415" w:rsidP="009063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E4CDD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E4CDD" w:rsidRDefault="00812415" w:rsidP="009063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E4CDD">
              <w:rPr>
                <w:rFonts w:ascii="Adobe Arabic" w:hAnsi="Adobe Arabic" w:cs="Adobe Arabic"/>
                <w:sz w:val="28"/>
                <w:szCs w:val="28"/>
                <w:rtl/>
              </w:rPr>
              <w:t>الإجـــراءات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E4CDD" w:rsidRDefault="00812415" w:rsidP="009063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E4CDD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1F316D" w:rsidRPr="001E4CDD" w:rsidTr="008F248B">
        <w:trPr>
          <w:trHeight w:val="3519"/>
        </w:trPr>
        <w:tc>
          <w:tcPr>
            <w:tcW w:w="2937" w:type="dxa"/>
            <w:tcBorders>
              <w:top w:val="double" w:sz="4" w:space="0" w:color="auto"/>
            </w:tcBorders>
            <w:shd w:val="clear" w:color="auto" w:fill="auto"/>
          </w:tcPr>
          <w:p w:rsidR="001F316D" w:rsidRPr="001E4CDD" w:rsidRDefault="001F316D" w:rsidP="00FA416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E4CD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="00FA4167" w:rsidRPr="001E4CDD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1E4CD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1F316D" w:rsidRPr="001E4CDD" w:rsidRDefault="00986813" w:rsidP="00FA416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E4CDD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  <w:r w:rsidR="00FA4167" w:rsidRPr="001E4CDD"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="001F316D" w:rsidRPr="001E4CD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طريقة الحفر على البولسترين.</w:t>
            </w:r>
          </w:p>
          <w:p w:rsidR="001F316D" w:rsidRPr="001E4CDD" w:rsidRDefault="00986813" w:rsidP="003C26C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E4CDD">
              <w:rPr>
                <w:rFonts w:ascii="Adobe Arabic" w:hAnsi="Adobe Arabic" w:cs="Adobe Arabic"/>
                <w:sz w:val="32"/>
                <w:szCs w:val="32"/>
                <w:rtl/>
              </w:rPr>
              <w:t>2-</w:t>
            </w:r>
            <w:r w:rsidR="001F316D" w:rsidRPr="001E4CDD">
              <w:rPr>
                <w:rFonts w:ascii="Adobe Arabic" w:hAnsi="Adobe Arabic" w:cs="Adobe Arabic" w:hint="cs"/>
                <w:sz w:val="32"/>
                <w:szCs w:val="32"/>
                <w:rtl/>
              </w:rPr>
              <w:t>تنف</w:t>
            </w:r>
            <w:r w:rsidR="00FA4167" w:rsidRPr="001E4CDD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="001F316D" w:rsidRPr="001E4CD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ذ </w:t>
            </w:r>
            <w:r w:rsidR="003C26C0" w:rsidRPr="001E4CDD">
              <w:rPr>
                <w:rFonts w:ascii="Adobe Arabic" w:hAnsi="Adobe Arabic" w:cs="Adobe Arabic" w:hint="cs"/>
                <w:sz w:val="32"/>
                <w:szCs w:val="32"/>
                <w:rtl/>
              </w:rPr>
              <w:t>تصاميم متنوعة المواضيع</w:t>
            </w:r>
            <w:r w:rsidR="001F316D" w:rsidRPr="001E4CD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3C26C0" w:rsidRPr="001E4CDD">
              <w:rPr>
                <w:rFonts w:ascii="Adobe Arabic" w:hAnsi="Adobe Arabic" w:cs="Adobe Arabic" w:hint="cs"/>
                <w:sz w:val="32"/>
                <w:szCs w:val="32"/>
                <w:rtl/>
              </w:rPr>
              <w:t>بإحدى</w:t>
            </w:r>
            <w:r w:rsidR="001F316D" w:rsidRPr="001E4CD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طرق الح</w:t>
            </w:r>
            <w:r w:rsidR="00FA4167" w:rsidRPr="001E4CDD">
              <w:rPr>
                <w:rFonts w:ascii="Adobe Arabic" w:hAnsi="Adobe Arabic" w:cs="Adobe Arabic" w:hint="cs"/>
                <w:sz w:val="32"/>
                <w:szCs w:val="32"/>
                <w:rtl/>
              </w:rPr>
              <w:t>فر المختلفة على مادة البولسترين، والصابون، والشمع.</w:t>
            </w:r>
          </w:p>
          <w:p w:rsidR="001F316D" w:rsidRPr="001E4CDD" w:rsidRDefault="00986813" w:rsidP="00FA4167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E4CDD">
              <w:rPr>
                <w:rFonts w:ascii="Adobe Arabic" w:hAnsi="Adobe Arabic" w:cs="Adobe Arabic"/>
                <w:sz w:val="32"/>
                <w:szCs w:val="32"/>
                <w:rtl/>
              </w:rPr>
              <w:t>3-</w:t>
            </w:r>
            <w:r w:rsidR="001F316D" w:rsidRPr="001E4CDD">
              <w:rPr>
                <w:rFonts w:ascii="Adobe Arabic" w:hAnsi="Adobe Arabic" w:cs="Adobe Arabic" w:hint="cs"/>
                <w:sz w:val="32"/>
                <w:szCs w:val="32"/>
                <w:rtl/>
              </w:rPr>
              <w:t>توظ</w:t>
            </w:r>
            <w:r w:rsidR="00FA4167" w:rsidRPr="001E4CDD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="001F316D" w:rsidRPr="001E4CD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ف </w:t>
            </w:r>
            <w:r w:rsidR="00FA4167" w:rsidRPr="001E4CDD">
              <w:rPr>
                <w:rFonts w:ascii="Adobe Arabic" w:hAnsi="Adobe Arabic" w:cs="Adobe Arabic" w:hint="cs"/>
                <w:sz w:val="32"/>
                <w:szCs w:val="32"/>
                <w:rtl/>
              </w:rPr>
              <w:t>الإنتاج</w:t>
            </w:r>
            <w:r w:rsidR="001F316D" w:rsidRPr="001E4CD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في تجميل البيئة المحيطة.</w:t>
            </w:r>
          </w:p>
        </w:tc>
        <w:tc>
          <w:tcPr>
            <w:tcW w:w="28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16D" w:rsidRPr="004243CD" w:rsidRDefault="001F316D" w:rsidP="001F316D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E4CDD">
              <w:rPr>
                <w:rFonts w:ascii="Adobe Arabic" w:hAnsi="Adobe Arabic" w:cs="Adobe Arabic"/>
                <w:sz w:val="32"/>
                <w:szCs w:val="32"/>
                <w:rtl/>
              </w:rPr>
              <w:t>1</w:t>
            </w:r>
            <w:r w:rsidRPr="004243CD">
              <w:rPr>
                <w:rFonts w:ascii="Adobe Arabic" w:hAnsi="Adobe Arabic" w:cs="Adobe Arabic"/>
                <w:sz w:val="32"/>
                <w:szCs w:val="32"/>
                <w:rtl/>
              </w:rPr>
              <w:t>-دليل المعلم</w:t>
            </w:r>
          </w:p>
          <w:p w:rsidR="001F316D" w:rsidRPr="004243CD" w:rsidRDefault="001F316D" w:rsidP="00F9473E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4243C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2-صور </w:t>
            </w:r>
            <w:r w:rsidR="00F9473E">
              <w:rPr>
                <w:rFonts w:ascii="Adobe Arabic" w:hAnsi="Adobe Arabic" w:cs="Adobe Arabic" w:hint="cs"/>
                <w:sz w:val="32"/>
                <w:szCs w:val="32"/>
                <w:rtl/>
              </w:rPr>
              <w:t>ونماذج</w:t>
            </w:r>
            <w:bookmarkStart w:id="0" w:name="_GoBack"/>
            <w:bookmarkEnd w:id="0"/>
            <w:r w:rsidRPr="004243C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وفيديوهات</w:t>
            </w:r>
          </w:p>
          <w:p w:rsidR="001F316D" w:rsidRPr="004243CD" w:rsidRDefault="001F316D" w:rsidP="001F316D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4243CD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1F316D" w:rsidRPr="004243CD" w:rsidRDefault="001F316D" w:rsidP="00FA4167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4243CD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  <w:r w:rsidR="00FA4167" w:rsidRPr="004243CD">
              <w:rPr>
                <w:rFonts w:ascii="Adobe Arabic" w:hAnsi="Adobe Arabic" w:cs="Adobe Arabic" w:hint="cs"/>
                <w:sz w:val="32"/>
                <w:szCs w:val="32"/>
                <w:rtl/>
              </w:rPr>
              <w:t>أدوات الحفر</w:t>
            </w:r>
          </w:p>
          <w:p w:rsidR="001F316D" w:rsidRPr="004243CD" w:rsidRDefault="001F316D" w:rsidP="001F316D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4243C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5-أقلام الرصاص </w:t>
            </w:r>
          </w:p>
          <w:p w:rsidR="001F316D" w:rsidRPr="004243CD" w:rsidRDefault="001F316D" w:rsidP="00FA4167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4243CD">
              <w:rPr>
                <w:rFonts w:ascii="Adobe Arabic" w:hAnsi="Adobe Arabic" w:cs="Adobe Arabic"/>
                <w:sz w:val="32"/>
                <w:szCs w:val="32"/>
                <w:rtl/>
              </w:rPr>
              <w:t>6-</w:t>
            </w:r>
            <w:r w:rsidR="00FA4167" w:rsidRPr="004243CD">
              <w:rPr>
                <w:rFonts w:ascii="Adobe Arabic" w:hAnsi="Adobe Arabic" w:cs="Adobe Arabic" w:hint="cs"/>
                <w:sz w:val="32"/>
                <w:szCs w:val="32"/>
                <w:rtl/>
              </w:rPr>
              <w:t>قوالب جبس، ألواح بولستر، قوالب شمع، قطع لينوليوم، قطع خشب، قطع صابون</w:t>
            </w:r>
          </w:p>
          <w:p w:rsidR="001F316D" w:rsidRPr="004243CD" w:rsidRDefault="001F316D" w:rsidP="001F316D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4243CD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</w:p>
          <w:p w:rsidR="001F316D" w:rsidRPr="004243CD" w:rsidRDefault="001F316D" w:rsidP="001F316D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4243CD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1F316D" w:rsidRPr="001E4CDD" w:rsidRDefault="001F316D" w:rsidP="001F316D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4243CD">
              <w:rPr>
                <w:rFonts w:ascii="Adobe Arabic" w:hAnsi="Adobe Arabic" w:cs="Adobe Arabic"/>
                <w:sz w:val="32"/>
                <w:szCs w:val="32"/>
                <w:rtl/>
              </w:rPr>
              <w:t>9-وسائل 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16D" w:rsidRPr="001E4CDD" w:rsidRDefault="001F316D" w:rsidP="001F316D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E4CD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1E4CDD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1F316D" w:rsidRPr="001E4CDD" w:rsidRDefault="001F316D" w:rsidP="001F316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E4CDD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1F316D" w:rsidRPr="001E4CDD" w:rsidRDefault="001F316D" w:rsidP="001F316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E4CDD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1F316D" w:rsidRPr="001E4CDD" w:rsidRDefault="001F316D" w:rsidP="001F316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E4CDD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1F316D" w:rsidRPr="001E4CDD" w:rsidRDefault="001F316D" w:rsidP="001F316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1F316D" w:rsidRPr="001E4CDD" w:rsidRDefault="001F316D" w:rsidP="001F316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1F316D" w:rsidRPr="001E4CDD" w:rsidRDefault="001F316D" w:rsidP="001F316D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E4CD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16D" w:rsidRPr="001E4CDD" w:rsidRDefault="001F316D" w:rsidP="001F316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1E4CD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16D" w:rsidRPr="001E4CDD" w:rsidRDefault="001F316D" w:rsidP="001F316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1E4CD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16D" w:rsidRPr="001E4CDD" w:rsidRDefault="001F316D" w:rsidP="001F316D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1E4CDD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1F316D" w:rsidRPr="001E4CDD" w:rsidRDefault="001F316D" w:rsidP="001F316D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1E4CDD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1F316D" w:rsidRPr="001E4CDD" w:rsidRDefault="001F316D" w:rsidP="001F316D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1E4CDD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1F316D" w:rsidRPr="001E4CDD" w:rsidRDefault="001F316D" w:rsidP="00872C3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1E4CDD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872C3B" w:rsidRPr="001E4CDD">
              <w:rPr>
                <w:rFonts w:ascii="Adobe Arabic" w:hAnsi="Adobe Arabic" w:cs="Adobe Arabic" w:hint="cs"/>
                <w:sz w:val="30"/>
                <w:szCs w:val="30"/>
                <w:rtl/>
              </w:rPr>
              <w:t>بتشكيل</w:t>
            </w:r>
            <w:r w:rsidRPr="001E4CDD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نموذج توضيحي، وبعدها ينفذ الطلبة أنشطة الدرس التطبيقية.</w:t>
            </w:r>
          </w:p>
          <w:p w:rsidR="001F316D" w:rsidRPr="001E4CDD" w:rsidRDefault="001F316D" w:rsidP="001F316D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1E4CDD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1F316D" w:rsidRPr="001E4CDD" w:rsidRDefault="001F316D" w:rsidP="00872C3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E4CDD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872C3B" w:rsidRPr="001E4CDD">
              <w:rPr>
                <w:rFonts w:ascii="Adobe Arabic" w:hAnsi="Adobe Arabic" w:cs="Adobe Arabic" w:hint="cs"/>
                <w:sz w:val="30"/>
                <w:szCs w:val="30"/>
                <w:rtl/>
              </w:rPr>
              <w:t>التشكيلات</w:t>
            </w:r>
            <w:r w:rsidRPr="001E4CDD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8F248B" w:rsidRPr="00033FF6" w:rsidRDefault="008F248B" w:rsidP="008F248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033FF6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F248B" w:rsidRPr="00033FF6" w:rsidRDefault="008F248B" w:rsidP="008F248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033FF6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F248B" w:rsidRPr="00033FF6" w:rsidRDefault="008F248B" w:rsidP="008F248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033FF6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F248B" w:rsidRPr="00033FF6" w:rsidRDefault="008F248B" w:rsidP="008F248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033FF6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F248B" w:rsidRPr="00033FF6" w:rsidRDefault="008F248B" w:rsidP="008F248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F248B" w:rsidRPr="00033FF6" w:rsidRDefault="008F248B" w:rsidP="008F248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033FF6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F248B" w:rsidRPr="00033FF6" w:rsidRDefault="008F248B" w:rsidP="008F248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033FF6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F248B" w:rsidRPr="00033FF6" w:rsidRDefault="008F248B" w:rsidP="008F248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033FF6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F248B" w:rsidRPr="00033FF6" w:rsidRDefault="008F248B" w:rsidP="008F248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F248B" w:rsidRPr="00033FF6" w:rsidRDefault="008F248B" w:rsidP="008F248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F248B" w:rsidRPr="00033FF6" w:rsidRDefault="008F248B" w:rsidP="008F248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86813" w:rsidRPr="001E4CDD" w:rsidRDefault="008F248B" w:rsidP="008F248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1E4CDD" w:rsidRDefault="00C03AFC" w:rsidP="00AA0C7D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310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9091"/>
      </w:tblGrid>
      <w:tr w:rsidR="00C03AFC" w:rsidRPr="001E4CDD" w:rsidTr="00906341">
        <w:trPr>
          <w:trHeight w:val="1144"/>
        </w:trPr>
        <w:tc>
          <w:tcPr>
            <w:tcW w:w="6219" w:type="dxa"/>
            <w:shd w:val="clear" w:color="auto" w:fill="auto"/>
          </w:tcPr>
          <w:p w:rsidR="00C03AFC" w:rsidRPr="001E4CDD" w:rsidRDefault="00C03AFC" w:rsidP="006F0C7C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1E4CDD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170842" w:rsidRPr="001E4CDD" w:rsidRDefault="00C03AFC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1E4CDD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أشعر بالرضا عن:  </w:t>
            </w:r>
            <w:r w:rsidR="00170842" w:rsidRPr="001E4CDD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...........................................................................</w:t>
            </w:r>
            <w:r w:rsidR="00AA0C7D" w:rsidRPr="001E4CDD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</w:t>
            </w:r>
          </w:p>
          <w:p w:rsidR="00C03AFC" w:rsidRPr="001E4CDD" w:rsidRDefault="00C03AFC" w:rsidP="00AA0C7D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170842" w:rsidRPr="001E4CDD" w:rsidRDefault="00C03AFC" w:rsidP="006F0C7C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1E4CDD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تحديات واجهتني: </w:t>
            </w:r>
            <w:r w:rsidR="00170842" w:rsidRPr="001E4CDD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</w:t>
            </w:r>
            <w:r w:rsidR="00AA0C7D" w:rsidRPr="001E4CDD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</w:t>
            </w:r>
            <w:r w:rsidR="00170842" w:rsidRPr="001E4CDD">
              <w:rPr>
                <w:rFonts w:ascii="Adobe Arabic" w:hAnsi="Adobe Arabic" w:cs="Adobe Arabic"/>
                <w:sz w:val="28"/>
                <w:szCs w:val="28"/>
                <w:rtl/>
              </w:rPr>
              <w:t>.</w:t>
            </w:r>
          </w:p>
          <w:p w:rsidR="00C03AFC" w:rsidRPr="001E4CDD" w:rsidRDefault="00C03AFC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C03AFC" w:rsidRPr="001E4CDD" w:rsidRDefault="00C03AFC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1E4CDD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اقتراحات للتحسين: </w:t>
            </w:r>
            <w:r w:rsidR="00170842" w:rsidRPr="001E4CDD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</w:t>
            </w:r>
            <w:r w:rsidR="00AA0C7D" w:rsidRPr="001E4CDD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.......................</w:t>
            </w:r>
          </w:p>
        </w:tc>
        <w:tc>
          <w:tcPr>
            <w:tcW w:w="9091" w:type="dxa"/>
            <w:shd w:val="clear" w:color="auto" w:fill="auto"/>
          </w:tcPr>
          <w:p w:rsidR="00C03AFC" w:rsidRPr="001E4CDD" w:rsidRDefault="00C03AFC" w:rsidP="00906341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1E4CDD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  </w:t>
            </w:r>
            <w:r w:rsidR="006F0C7C" w:rsidRPr="001E4CDD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</w:t>
            </w:r>
            <w:r w:rsidR="00906341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(</w:t>
            </w:r>
            <w:r w:rsidRPr="001E4CDD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1E4CDD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E4CDD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1E4CDD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E4CDD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1E4CDD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E4CDD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1E4CDD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E4CDD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1E4CDD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1E4CDD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1E4CDD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1E4CDD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E4CDD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E4CDD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E4CDD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E4CDD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E4CDD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1E4CDD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E4CDD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E4CDD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E4CDD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E4CDD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E4CDD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1E4CDD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E4CDD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E4CDD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E4CDD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E4CDD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E4CDD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1E4CDD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E4CDD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E4CDD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E4CDD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E4CDD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E4CDD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1E4CDD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E4CDD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E4CDD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E4CDD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E4CDD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E4CDD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1E4CDD" w:rsidRDefault="00C03AFC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906341" w:rsidRDefault="00906341" w:rsidP="00906341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</w:t>
      </w:r>
      <w:r>
        <w:rPr>
          <w:rFonts w:ascii="Adobe Arabic" w:hAnsi="Adobe Arabic" w:cs="Adobe Arabic"/>
          <w:sz w:val="28"/>
          <w:szCs w:val="28"/>
          <w:rtl/>
        </w:rPr>
        <w:t>.    التاريخ: .</w:t>
      </w:r>
      <w:r>
        <w:rPr>
          <w:rFonts w:ascii="Adobe Arabic" w:hAnsi="Adobe Arabic" w:cs="Adobe Arabic" w:hint="cs"/>
          <w:sz w:val="28"/>
          <w:szCs w:val="28"/>
          <w:rtl/>
        </w:rPr>
        <w:t>......</w:t>
      </w:r>
      <w:r>
        <w:rPr>
          <w:rFonts w:ascii="Adobe Arabic" w:hAnsi="Adobe Arabic" w:cs="Adobe Arabic"/>
          <w:sz w:val="28"/>
          <w:szCs w:val="28"/>
          <w:rtl/>
        </w:rPr>
        <w:t>.........</w:t>
      </w:r>
    </w:p>
    <w:p w:rsidR="00C03AFC" w:rsidRPr="001E4CDD" w:rsidRDefault="00906341" w:rsidP="00906341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</w:p>
    <w:sectPr w:rsidR="00C03AFC" w:rsidRPr="001E4CDD" w:rsidSect="006F0C7C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78FC" w:rsidRDefault="00F378FC">
      <w:r>
        <w:separator/>
      </w:r>
    </w:p>
  </w:endnote>
  <w:endnote w:type="continuationSeparator" w:id="0">
    <w:p w:rsidR="00F378FC" w:rsidRDefault="00F37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F378FC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F9473E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F378FC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F378FC" w:rsidP="001244BD">
    <w:pPr>
      <w:pStyle w:val="a3"/>
      <w:framePr w:wrap="around" w:vAnchor="text" w:hAnchor="text" w:xAlign="center" w:y="1"/>
      <w:rPr>
        <w:rStyle w:val="a4"/>
      </w:rPr>
    </w:pPr>
  </w:p>
  <w:p w:rsidR="00440667" w:rsidRPr="00906341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906341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78FC" w:rsidRDefault="00F378FC">
      <w:r>
        <w:separator/>
      </w:r>
    </w:p>
  </w:footnote>
  <w:footnote w:type="continuationSeparator" w:id="0">
    <w:p w:rsidR="00F378FC" w:rsidRDefault="00F378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58AA"/>
    <w:rsid w:val="00041589"/>
    <w:rsid w:val="000548BA"/>
    <w:rsid w:val="000A3CA2"/>
    <w:rsid w:val="000E3CA6"/>
    <w:rsid w:val="00111BEC"/>
    <w:rsid w:val="00124B7E"/>
    <w:rsid w:val="00151119"/>
    <w:rsid w:val="001511CA"/>
    <w:rsid w:val="00170842"/>
    <w:rsid w:val="00173EB4"/>
    <w:rsid w:val="0017538F"/>
    <w:rsid w:val="00180BC5"/>
    <w:rsid w:val="0018243F"/>
    <w:rsid w:val="00186CE0"/>
    <w:rsid w:val="001C5328"/>
    <w:rsid w:val="001C692F"/>
    <w:rsid w:val="001D09BC"/>
    <w:rsid w:val="001E4CDD"/>
    <w:rsid w:val="001F316D"/>
    <w:rsid w:val="00206FBC"/>
    <w:rsid w:val="00220B3E"/>
    <w:rsid w:val="00246310"/>
    <w:rsid w:val="0026260E"/>
    <w:rsid w:val="00263B2B"/>
    <w:rsid w:val="002806AE"/>
    <w:rsid w:val="002A75E9"/>
    <w:rsid w:val="002A7835"/>
    <w:rsid w:val="002D2095"/>
    <w:rsid w:val="002E0D22"/>
    <w:rsid w:val="002E654C"/>
    <w:rsid w:val="0032059C"/>
    <w:rsid w:val="0033343F"/>
    <w:rsid w:val="003B3FDF"/>
    <w:rsid w:val="003C26C0"/>
    <w:rsid w:val="003C72DD"/>
    <w:rsid w:val="003F167B"/>
    <w:rsid w:val="00413907"/>
    <w:rsid w:val="004243CD"/>
    <w:rsid w:val="004329FC"/>
    <w:rsid w:val="004C13A8"/>
    <w:rsid w:val="00514C4B"/>
    <w:rsid w:val="00555981"/>
    <w:rsid w:val="0056412C"/>
    <w:rsid w:val="00594AE5"/>
    <w:rsid w:val="00597175"/>
    <w:rsid w:val="005A0568"/>
    <w:rsid w:val="005A23EE"/>
    <w:rsid w:val="005C6377"/>
    <w:rsid w:val="005E76B0"/>
    <w:rsid w:val="00644496"/>
    <w:rsid w:val="006F0C7C"/>
    <w:rsid w:val="006F5033"/>
    <w:rsid w:val="00743E90"/>
    <w:rsid w:val="007C5D91"/>
    <w:rsid w:val="007D518A"/>
    <w:rsid w:val="00812415"/>
    <w:rsid w:val="00823731"/>
    <w:rsid w:val="00824A41"/>
    <w:rsid w:val="00832124"/>
    <w:rsid w:val="0086573E"/>
    <w:rsid w:val="00872C3B"/>
    <w:rsid w:val="008B014D"/>
    <w:rsid w:val="008B2DB8"/>
    <w:rsid w:val="008C1D1C"/>
    <w:rsid w:val="008F2488"/>
    <w:rsid w:val="008F248B"/>
    <w:rsid w:val="00906341"/>
    <w:rsid w:val="0090781C"/>
    <w:rsid w:val="00955201"/>
    <w:rsid w:val="0097679B"/>
    <w:rsid w:val="00986813"/>
    <w:rsid w:val="00994DBC"/>
    <w:rsid w:val="0099610A"/>
    <w:rsid w:val="009A73ED"/>
    <w:rsid w:val="009B393C"/>
    <w:rsid w:val="009C3CF0"/>
    <w:rsid w:val="009C4EEF"/>
    <w:rsid w:val="00A01B2F"/>
    <w:rsid w:val="00A04083"/>
    <w:rsid w:val="00A15105"/>
    <w:rsid w:val="00A82F94"/>
    <w:rsid w:val="00AA0C7D"/>
    <w:rsid w:val="00AB6F61"/>
    <w:rsid w:val="00B17DF9"/>
    <w:rsid w:val="00B2724E"/>
    <w:rsid w:val="00B35E0C"/>
    <w:rsid w:val="00B85EF3"/>
    <w:rsid w:val="00BA4D9D"/>
    <w:rsid w:val="00BE773B"/>
    <w:rsid w:val="00C03AFC"/>
    <w:rsid w:val="00C22DF5"/>
    <w:rsid w:val="00C473C6"/>
    <w:rsid w:val="00C67C7F"/>
    <w:rsid w:val="00C731E5"/>
    <w:rsid w:val="00D06966"/>
    <w:rsid w:val="00D416BF"/>
    <w:rsid w:val="00D42BE8"/>
    <w:rsid w:val="00D6115C"/>
    <w:rsid w:val="00DD2024"/>
    <w:rsid w:val="00E02D3A"/>
    <w:rsid w:val="00E27AED"/>
    <w:rsid w:val="00E30B69"/>
    <w:rsid w:val="00E34A5D"/>
    <w:rsid w:val="00EA0744"/>
    <w:rsid w:val="00EB4CB6"/>
    <w:rsid w:val="00EE350C"/>
    <w:rsid w:val="00F15307"/>
    <w:rsid w:val="00F378FC"/>
    <w:rsid w:val="00F45E57"/>
    <w:rsid w:val="00F504CD"/>
    <w:rsid w:val="00F655B8"/>
    <w:rsid w:val="00F65850"/>
    <w:rsid w:val="00F673D9"/>
    <w:rsid w:val="00F70823"/>
    <w:rsid w:val="00F9473E"/>
    <w:rsid w:val="00FA1C06"/>
    <w:rsid w:val="00FA4167"/>
    <w:rsid w:val="00FA67EB"/>
    <w:rsid w:val="00FC0CE7"/>
    <w:rsid w:val="00FC6705"/>
    <w:rsid w:val="00FC6860"/>
    <w:rsid w:val="00FF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0A51A70"/>
  <w15:docId w15:val="{59BE927D-C50A-4CE6-96EE-B463FDBE4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90634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64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66</cp:revision>
  <cp:lastPrinted>2019-02-19T07:31:00Z</cp:lastPrinted>
  <dcterms:created xsi:type="dcterms:W3CDTF">2017-08-20T12:23:00Z</dcterms:created>
  <dcterms:modified xsi:type="dcterms:W3CDTF">2019-02-25T13:57:00Z</dcterms:modified>
</cp:coreProperties>
</file>